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893A78">
      <w:pPr>
        <w:spacing w:beforeLines="50" w:before="156" w:line="360" w:lineRule="exact"/>
        <w:ind w:firstLine="420"/>
        <w:jc w:val="center"/>
      </w:pPr>
      <w:r w:rsidRPr="00B16E1E">
        <w:rPr>
          <w:rFonts w:ascii="宋体" w:hAnsi="宋体" w:hint="eastAsia"/>
          <w:b/>
          <w:bCs/>
          <w:sz w:val="32"/>
        </w:rPr>
        <w:t>校历第</w:t>
      </w:r>
      <w:r w:rsidR="0074706A">
        <w:rPr>
          <w:rFonts w:ascii="宋体" w:hAnsi="宋体" w:hint="eastAsia"/>
          <w:b/>
          <w:bCs/>
          <w:sz w:val="32"/>
        </w:rPr>
        <w:t>十</w:t>
      </w:r>
      <w:r w:rsidR="00BB2D20">
        <w:rPr>
          <w:rFonts w:ascii="宋体" w:hAnsi="宋体" w:hint="eastAsia"/>
          <w:b/>
          <w:bCs/>
          <w:sz w:val="32"/>
        </w:rPr>
        <w:t>七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0A3C99">
        <w:rPr>
          <w:rFonts w:ascii="宋体" w:hAnsi="宋体" w:hint="eastAsia"/>
          <w:b/>
          <w:bCs/>
          <w:sz w:val="32"/>
        </w:rPr>
        <w:t>2015.0</w:t>
      </w:r>
      <w:r w:rsidR="009B04A1">
        <w:rPr>
          <w:rFonts w:ascii="宋体" w:hAnsi="宋体" w:hint="eastAsia"/>
          <w:b/>
          <w:bCs/>
          <w:sz w:val="32"/>
        </w:rPr>
        <w:t>6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6F1CE5">
        <w:rPr>
          <w:rFonts w:ascii="宋体" w:hAnsi="宋体" w:hint="eastAsia"/>
          <w:b/>
          <w:bCs/>
          <w:sz w:val="32"/>
        </w:rPr>
        <w:t>2</w:t>
      </w:r>
      <w:r w:rsidR="00BB2D20">
        <w:rPr>
          <w:rFonts w:ascii="宋体" w:hAnsi="宋体" w:hint="eastAsia"/>
          <w:b/>
          <w:bCs/>
          <w:sz w:val="32"/>
        </w:rPr>
        <w:t>9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BB2D20">
        <w:rPr>
          <w:rFonts w:ascii="宋体" w:hAnsi="宋体" w:hint="eastAsia"/>
          <w:b/>
          <w:bCs/>
          <w:sz w:val="32"/>
        </w:rPr>
        <w:t>7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BB2D20">
        <w:rPr>
          <w:rFonts w:ascii="宋体" w:hAnsi="宋体" w:hint="eastAsia"/>
          <w:b/>
          <w:bCs/>
          <w:sz w:val="32"/>
        </w:rPr>
        <w:t>05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260"/>
        <w:gridCol w:w="6662"/>
        <w:gridCol w:w="1865"/>
        <w:gridCol w:w="1565"/>
      </w:tblGrid>
      <w:tr w:rsidR="00B16E1E" w:rsidTr="000025C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420DD">
            <w:pPr>
              <w:spacing w:line="24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8B1992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月</w:t>
            </w:r>
            <w:r w:rsidR="006F1CE5">
              <w:rPr>
                <w:rFonts w:ascii="宋体" w:hAnsi="宋体" w:hint="eastAsia"/>
                <w:szCs w:val="21"/>
              </w:rPr>
              <w:t>2</w:t>
            </w:r>
            <w:r w:rsidR="00B420DD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484420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AE6F21" w:rsidRPr="00AC11B8" w:rsidTr="00782DB5">
        <w:trPr>
          <w:trHeight w:val="1101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606360" w:rsidRDefault="00AE6F21" w:rsidP="00622B90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30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AE6F21" w:rsidRDefault="00AE6F21" w:rsidP="00622B90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二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7D4116" w:rsidRDefault="00AE6F21" w:rsidP="00622B90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 xml:space="preserve"> 上午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7D4116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B420DD" w:rsidRDefault="00AE6F21" w:rsidP="00622B90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22B90">
              <w:rPr>
                <w:rFonts w:ascii="宋体" w:hAnsi="宋体" w:hint="eastAsia"/>
                <w:szCs w:val="21"/>
              </w:rPr>
              <w:t>2015年离退休教职工党员庆祝七一</w:t>
            </w:r>
            <w:proofErr w:type="gramStart"/>
            <w:r w:rsidRPr="00622B90">
              <w:rPr>
                <w:rFonts w:ascii="宋体" w:hAnsi="宋体" w:hint="eastAsia"/>
                <w:szCs w:val="21"/>
              </w:rPr>
              <w:t>暨集体过</w:t>
            </w:r>
            <w:proofErr w:type="gramEnd"/>
            <w:r w:rsidRPr="00622B90">
              <w:rPr>
                <w:rFonts w:ascii="宋体" w:hAnsi="宋体" w:hint="eastAsia"/>
                <w:szCs w:val="21"/>
              </w:rPr>
              <w:t>政治生日活动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7D4116" w:rsidRDefault="00AE6F21" w:rsidP="00622B90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22B90">
              <w:rPr>
                <w:rFonts w:ascii="宋体" w:hAnsi="宋体" w:hint="eastAsia"/>
                <w:color w:val="000000"/>
                <w:szCs w:val="21"/>
              </w:rPr>
              <w:t>胡凌云、张维维，离退休党委、党政办公室、组织部、宣传部、人事处、后勤保障处、校医院负责人，离退休教职工党委委员、党支部书记，先进党支部代表、优秀党员、以及部分老党员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7D4116" w:rsidRDefault="00AE6F21" w:rsidP="00622B9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622B90">
              <w:rPr>
                <w:rFonts w:ascii="宋体" w:hAnsi="宋体" w:hint="eastAsia"/>
                <w:szCs w:val="21"/>
              </w:rPr>
              <w:t>离退休党委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21" w:rsidRDefault="00AE6F21" w:rsidP="00622B90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新主楼会议中心</w:t>
            </w:r>
          </w:p>
          <w:p w:rsidR="00AE6F21" w:rsidRDefault="00AE6F21" w:rsidP="00622B90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第一报告厅</w:t>
            </w:r>
          </w:p>
        </w:tc>
      </w:tr>
      <w:tr w:rsidR="00AE6F21" w:rsidRPr="00AC11B8" w:rsidTr="00782DB5">
        <w:trPr>
          <w:trHeight w:val="835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 xml:space="preserve"> 上午10:00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E6F21">
              <w:rPr>
                <w:rFonts w:ascii="宋体" w:hAnsi="宋体"/>
                <w:szCs w:val="21"/>
              </w:rPr>
              <w:t>本科招生网上录取工作协调会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/>
                <w:szCs w:val="21"/>
              </w:rPr>
              <w:t>张广军</w:t>
            </w:r>
            <w:r w:rsidRPr="008A176B">
              <w:rPr>
                <w:rFonts w:ascii="宋体" w:hAnsi="宋体" w:hint="eastAsia"/>
                <w:szCs w:val="21"/>
              </w:rPr>
              <w:t>，</w:t>
            </w:r>
            <w:r w:rsidRPr="008A176B">
              <w:rPr>
                <w:rFonts w:ascii="宋体" w:hAnsi="宋体"/>
                <w:szCs w:val="21"/>
              </w:rPr>
              <w:t>招生就业处、党政办公室、纪委办公室、安全保卫处</w:t>
            </w:r>
            <w:r w:rsidRPr="008A176B">
              <w:rPr>
                <w:rFonts w:ascii="宋体" w:hAnsi="宋体" w:hint="eastAsia"/>
                <w:szCs w:val="21"/>
              </w:rPr>
              <w:t>、</w:t>
            </w:r>
            <w:r w:rsidRPr="008A176B">
              <w:rPr>
                <w:rFonts w:ascii="宋体" w:hAnsi="宋体"/>
                <w:szCs w:val="21"/>
              </w:rPr>
              <w:t>财务处、后勤保障处、教育基金会、网络信息中心</w:t>
            </w:r>
            <w:r w:rsidRPr="008A176B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/>
                <w:szCs w:val="21"/>
              </w:rPr>
              <w:t>招生就业处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/>
                <w:szCs w:val="21"/>
              </w:rPr>
              <w:t>知行南楼</w:t>
            </w:r>
          </w:p>
          <w:p w:rsidR="00AE6F21" w:rsidRPr="008A176B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/>
                <w:szCs w:val="21"/>
              </w:rPr>
              <w:t>301会议室</w:t>
            </w:r>
          </w:p>
        </w:tc>
      </w:tr>
      <w:tr w:rsidR="00AE6F21" w:rsidRPr="00AC11B8" w:rsidTr="00E93567">
        <w:trPr>
          <w:trHeight w:val="820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下午14:00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B52E13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  <w:r w:rsidRPr="00AE6F21">
              <w:rPr>
                <w:rFonts w:ascii="宋体" w:hAnsi="宋体"/>
                <w:szCs w:val="21"/>
              </w:rPr>
              <w:t>《研究生教育教学综合改革实施纲要》导师代表研讨会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/>
                <w:szCs w:val="21"/>
              </w:rPr>
              <w:t>张广军，</w:t>
            </w:r>
            <w:r w:rsidRPr="008A176B">
              <w:rPr>
                <w:rFonts w:ascii="宋体" w:hAnsi="宋体" w:hint="eastAsia"/>
                <w:szCs w:val="21"/>
              </w:rPr>
              <w:t>研究生院负责人，</w:t>
            </w:r>
            <w:r w:rsidRPr="008A176B">
              <w:rPr>
                <w:rFonts w:ascii="宋体" w:hAnsi="宋体"/>
                <w:szCs w:val="21"/>
              </w:rPr>
              <w:t>各学院研究生导师代表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如心会议中心</w:t>
            </w:r>
          </w:p>
          <w:p w:rsidR="00AE6F21" w:rsidRPr="008A176B" w:rsidRDefault="00AE6F21" w:rsidP="00AE6F21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中报告厅</w:t>
            </w:r>
          </w:p>
        </w:tc>
      </w:tr>
      <w:tr w:rsidR="00AE6F21" w:rsidRPr="00AC11B8" w:rsidTr="00782DB5">
        <w:trPr>
          <w:trHeight w:val="961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下午15:30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纪念中国共产党成立94周年座谈会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胡凌云、张维维、纪素菊，党群部门负责人，各分党委、党总支、直属党支部书记、副书记，特邀党建组织员，部分党支部书记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  <w:p w:rsidR="00AE6F21" w:rsidRPr="008A176B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组织部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AE6F21" w:rsidRPr="008A176B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大报告厅</w:t>
            </w:r>
          </w:p>
        </w:tc>
      </w:tr>
      <w:tr w:rsidR="00AE6F21" w:rsidRPr="00AC11B8" w:rsidTr="00E93567">
        <w:trPr>
          <w:trHeight w:val="837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下午16:00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B52E13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AE6F21">
              <w:rPr>
                <w:rFonts w:ascii="宋体" w:hAnsi="宋体"/>
                <w:szCs w:val="21"/>
              </w:rPr>
              <w:t>《研究生教育教学综合改革实施纲要》研究生代表研讨会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/>
                <w:szCs w:val="21"/>
              </w:rPr>
              <w:t>张广军，</w:t>
            </w:r>
            <w:r w:rsidRPr="008A176B">
              <w:rPr>
                <w:rFonts w:ascii="宋体" w:hAnsi="宋体" w:hint="eastAsia"/>
                <w:szCs w:val="21"/>
              </w:rPr>
              <w:t>研究生院负责人，</w:t>
            </w:r>
            <w:r w:rsidRPr="008A176B">
              <w:rPr>
                <w:rFonts w:ascii="宋体" w:hAnsi="宋体"/>
                <w:szCs w:val="21"/>
              </w:rPr>
              <w:t>各学院研究生代表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如心会议中心</w:t>
            </w:r>
          </w:p>
          <w:p w:rsidR="00AE6F21" w:rsidRPr="008A176B" w:rsidRDefault="00AE6F21" w:rsidP="00AE6F21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中报告厅</w:t>
            </w:r>
          </w:p>
        </w:tc>
      </w:tr>
      <w:tr w:rsidR="00AE6F21" w:rsidRPr="00AC11B8" w:rsidTr="00782DB5">
        <w:trPr>
          <w:trHeight w:val="83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606360" w:rsidRDefault="00AE6F21" w:rsidP="00AE6F21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7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1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AE6F21" w:rsidRDefault="00AE6F21" w:rsidP="00AE6F2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三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上午8:30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第九届学位评定委员会第二次会议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徐惠彬、张广军、张军，校学位评定委员会全体委员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21" w:rsidRPr="008A176B" w:rsidRDefault="00AE6F21" w:rsidP="00AE6F21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新主楼会议中心第八会议室</w:t>
            </w:r>
          </w:p>
        </w:tc>
      </w:tr>
      <w:tr w:rsidR="00AE6F21" w:rsidRPr="00AC11B8" w:rsidTr="00AE6F21">
        <w:trPr>
          <w:trHeight w:val="95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Default="00AE6F21" w:rsidP="00AE6F2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处级领导干部竞争上岗面试答辩会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校领导，专家组成员，教师代表、党代会代表，党风廉政监督员等（另行通知）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21" w:rsidRPr="008A176B" w:rsidRDefault="00AE6F21" w:rsidP="00AE6F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 w:hint="eastAsia"/>
                <w:szCs w:val="21"/>
              </w:rPr>
              <w:t>组织部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21" w:rsidRPr="008A176B" w:rsidRDefault="00AE6F21" w:rsidP="00AE6F21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逸夫楼</w:t>
            </w:r>
          </w:p>
          <w:p w:rsidR="00AE6F21" w:rsidRPr="008A176B" w:rsidRDefault="00AE6F21" w:rsidP="00AE6F21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一层东会议室</w:t>
            </w:r>
          </w:p>
        </w:tc>
      </w:tr>
      <w:tr w:rsidR="00782DB5" w:rsidRPr="00AC11B8" w:rsidTr="00782DB5">
        <w:trPr>
          <w:trHeight w:val="9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DB5" w:rsidRPr="00621E5B" w:rsidRDefault="00782DB5" w:rsidP="00782DB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621E5B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621E5B">
              <w:rPr>
                <w:rFonts w:ascii="宋体" w:hAnsi="宋体" w:hint="eastAsia"/>
                <w:szCs w:val="21"/>
              </w:rPr>
              <w:t>日</w:t>
            </w:r>
          </w:p>
          <w:p w:rsidR="00782DB5" w:rsidRDefault="00782DB5" w:rsidP="00782DB5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DB5" w:rsidRPr="00322B68" w:rsidRDefault="00782DB5" w:rsidP="00782DB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22B68">
              <w:rPr>
                <w:rFonts w:ascii="宋体" w:hAnsi="宋体" w:hint="eastAsia"/>
                <w:szCs w:val="21"/>
              </w:rPr>
              <w:t xml:space="preserve"> 上午9:00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DB5" w:rsidRPr="00322B68" w:rsidRDefault="00782DB5" w:rsidP="00782DB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322B68">
              <w:rPr>
                <w:rFonts w:ascii="宋体" w:hAnsi="宋体"/>
                <w:szCs w:val="21"/>
              </w:rPr>
              <w:t>基建及修购项目中期财政规划工作会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DB5" w:rsidRPr="00322B68" w:rsidRDefault="00782DB5" w:rsidP="00893A7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322B68">
              <w:rPr>
                <w:rFonts w:ascii="宋体" w:hAnsi="宋体"/>
                <w:szCs w:val="21"/>
              </w:rPr>
              <w:t>刘树春，</w:t>
            </w:r>
            <w:r w:rsidR="00893A78" w:rsidRPr="00322B68">
              <w:rPr>
                <w:rFonts w:ascii="宋体" w:hAnsi="宋体"/>
                <w:szCs w:val="21"/>
              </w:rPr>
              <w:t>财务处</w:t>
            </w:r>
            <w:r w:rsidRPr="00322B68">
              <w:rPr>
                <w:rFonts w:ascii="宋体" w:hAnsi="宋体" w:hint="eastAsia"/>
                <w:szCs w:val="21"/>
              </w:rPr>
              <w:t>、</w:t>
            </w:r>
            <w:r w:rsidRPr="00322B68">
              <w:rPr>
                <w:rFonts w:ascii="宋体" w:hAnsi="宋体"/>
                <w:szCs w:val="21"/>
              </w:rPr>
              <w:t>教务处</w:t>
            </w:r>
            <w:r w:rsidRPr="00322B68">
              <w:rPr>
                <w:rFonts w:ascii="宋体" w:hAnsi="宋体" w:hint="eastAsia"/>
                <w:szCs w:val="21"/>
              </w:rPr>
              <w:t>、</w:t>
            </w:r>
            <w:r w:rsidRPr="00322B68">
              <w:rPr>
                <w:rFonts w:ascii="宋体" w:hAnsi="宋体"/>
                <w:szCs w:val="21"/>
              </w:rPr>
              <w:t>研究生院</w:t>
            </w:r>
            <w:r w:rsidRPr="00322B68">
              <w:rPr>
                <w:rFonts w:ascii="宋体" w:hAnsi="宋体" w:hint="eastAsia"/>
                <w:szCs w:val="21"/>
              </w:rPr>
              <w:t>、</w:t>
            </w:r>
            <w:r w:rsidR="00893A78" w:rsidRPr="00322B68">
              <w:rPr>
                <w:rFonts w:ascii="宋体" w:hAnsi="宋体"/>
                <w:szCs w:val="21"/>
              </w:rPr>
              <w:t>审计处</w:t>
            </w:r>
            <w:bookmarkStart w:id="0" w:name="_GoBack"/>
            <w:bookmarkEnd w:id="0"/>
            <w:r w:rsidRPr="00322B68">
              <w:rPr>
                <w:rFonts w:ascii="宋体" w:hAnsi="宋体" w:hint="eastAsia"/>
                <w:szCs w:val="21"/>
              </w:rPr>
              <w:t>、</w:t>
            </w:r>
            <w:r w:rsidRPr="00322B68">
              <w:rPr>
                <w:rFonts w:ascii="宋体" w:hAnsi="宋体"/>
                <w:szCs w:val="21"/>
              </w:rPr>
              <w:t>资产管理处</w:t>
            </w:r>
            <w:r w:rsidRPr="00322B68">
              <w:rPr>
                <w:rFonts w:ascii="宋体" w:hAnsi="宋体" w:hint="eastAsia"/>
                <w:szCs w:val="21"/>
              </w:rPr>
              <w:t>、</w:t>
            </w:r>
            <w:r w:rsidRPr="00322B68">
              <w:rPr>
                <w:rFonts w:ascii="宋体" w:hAnsi="宋体"/>
                <w:szCs w:val="21"/>
              </w:rPr>
              <w:t>校园规划与基本建设处</w:t>
            </w:r>
            <w:r w:rsidRPr="00322B68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DB5" w:rsidRPr="00322B68" w:rsidRDefault="00893A78" w:rsidP="00782DB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2B68">
              <w:rPr>
                <w:rFonts w:ascii="宋体" w:hAnsi="宋体"/>
                <w:szCs w:val="2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B5" w:rsidRPr="00322B68" w:rsidRDefault="00782DB5" w:rsidP="00782DB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2B68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782DB5" w:rsidRPr="00322B68" w:rsidRDefault="00782DB5" w:rsidP="00782DB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22B68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782DB5" w:rsidRPr="00AC11B8" w:rsidTr="00782DB5">
        <w:trPr>
          <w:trHeight w:val="85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DB5" w:rsidRPr="00621E5B" w:rsidRDefault="00782DB5" w:rsidP="00782DB5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DB5" w:rsidRPr="008A176B" w:rsidRDefault="00D4041E" w:rsidP="00782DB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782DB5" w:rsidRPr="008A176B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DB5" w:rsidRPr="008A176B" w:rsidRDefault="00782DB5" w:rsidP="00782DB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E6F21">
              <w:rPr>
                <w:rFonts w:ascii="宋体" w:hAnsi="宋体"/>
                <w:szCs w:val="21"/>
              </w:rPr>
              <w:t>正高职称评审教学业绩答辩会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DB5" w:rsidRPr="008A176B" w:rsidRDefault="00782DB5" w:rsidP="00782DB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8A176B">
              <w:rPr>
                <w:rFonts w:ascii="宋体" w:hAnsi="宋体"/>
                <w:szCs w:val="21"/>
              </w:rPr>
              <w:t>张广军，教务处负责人，其他人员另行通知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DB5" w:rsidRPr="008A176B" w:rsidRDefault="00782DB5" w:rsidP="00782DB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B5" w:rsidRPr="008A176B" w:rsidRDefault="00782DB5" w:rsidP="00782DB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/>
                <w:color w:val="000000"/>
                <w:szCs w:val="21"/>
              </w:rPr>
              <w:t>东办公楼</w:t>
            </w:r>
          </w:p>
          <w:p w:rsidR="00782DB5" w:rsidRPr="008A176B" w:rsidRDefault="00782DB5" w:rsidP="00782DB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/>
                <w:color w:val="000000"/>
                <w:szCs w:val="21"/>
              </w:rPr>
              <w:t>306会议室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8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6E" w:rsidRDefault="002B0E6E" w:rsidP="00127986">
      <w:r>
        <w:separator/>
      </w:r>
    </w:p>
  </w:endnote>
  <w:endnote w:type="continuationSeparator" w:id="0">
    <w:p w:rsidR="002B0E6E" w:rsidRDefault="002B0E6E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6E" w:rsidRDefault="002B0E6E" w:rsidP="00127986">
      <w:r>
        <w:separator/>
      </w:r>
    </w:p>
  </w:footnote>
  <w:footnote w:type="continuationSeparator" w:id="0">
    <w:p w:rsidR="002B0E6E" w:rsidRDefault="002B0E6E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E8"/>
    <w:rsid w:val="000025C0"/>
    <w:rsid w:val="00002B89"/>
    <w:rsid w:val="00003244"/>
    <w:rsid w:val="000039FB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5C"/>
    <w:rsid w:val="000225E2"/>
    <w:rsid w:val="000230BB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42CC"/>
    <w:rsid w:val="000655AE"/>
    <w:rsid w:val="00066973"/>
    <w:rsid w:val="00066ED2"/>
    <w:rsid w:val="000674CD"/>
    <w:rsid w:val="00073AB1"/>
    <w:rsid w:val="00075740"/>
    <w:rsid w:val="00076ED8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C99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28C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4F0C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073D"/>
    <w:rsid w:val="00141174"/>
    <w:rsid w:val="00145A33"/>
    <w:rsid w:val="001509B3"/>
    <w:rsid w:val="00151354"/>
    <w:rsid w:val="00157AF8"/>
    <w:rsid w:val="001602CC"/>
    <w:rsid w:val="00162154"/>
    <w:rsid w:val="00163BE9"/>
    <w:rsid w:val="001643E2"/>
    <w:rsid w:val="00165C57"/>
    <w:rsid w:val="00165FA8"/>
    <w:rsid w:val="00167469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81C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39B"/>
    <w:rsid w:val="00222E0B"/>
    <w:rsid w:val="0022374C"/>
    <w:rsid w:val="00223D3A"/>
    <w:rsid w:val="00225C5C"/>
    <w:rsid w:val="00225DF8"/>
    <w:rsid w:val="00226818"/>
    <w:rsid w:val="002268E1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0744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4EDF"/>
    <w:rsid w:val="00295F33"/>
    <w:rsid w:val="002962E2"/>
    <w:rsid w:val="002A16BE"/>
    <w:rsid w:val="002A1A70"/>
    <w:rsid w:val="002A2C16"/>
    <w:rsid w:val="002A388B"/>
    <w:rsid w:val="002A4D94"/>
    <w:rsid w:val="002A4F60"/>
    <w:rsid w:val="002A5D39"/>
    <w:rsid w:val="002A7AE1"/>
    <w:rsid w:val="002B057B"/>
    <w:rsid w:val="002B0E6E"/>
    <w:rsid w:val="002B64E9"/>
    <w:rsid w:val="002B6537"/>
    <w:rsid w:val="002C0F75"/>
    <w:rsid w:val="002C1275"/>
    <w:rsid w:val="002C238C"/>
    <w:rsid w:val="002C2786"/>
    <w:rsid w:val="002C3E46"/>
    <w:rsid w:val="002C3FBE"/>
    <w:rsid w:val="002C5868"/>
    <w:rsid w:val="002C663B"/>
    <w:rsid w:val="002C6AE7"/>
    <w:rsid w:val="002D051F"/>
    <w:rsid w:val="002D178B"/>
    <w:rsid w:val="002D21BE"/>
    <w:rsid w:val="002D7A4E"/>
    <w:rsid w:val="002D7AD6"/>
    <w:rsid w:val="002E0503"/>
    <w:rsid w:val="002E17F1"/>
    <w:rsid w:val="002E5475"/>
    <w:rsid w:val="002E60BA"/>
    <w:rsid w:val="002E7897"/>
    <w:rsid w:val="002E79F8"/>
    <w:rsid w:val="002E7B32"/>
    <w:rsid w:val="002F16F8"/>
    <w:rsid w:val="002F1CF0"/>
    <w:rsid w:val="002F2BBD"/>
    <w:rsid w:val="002F53FA"/>
    <w:rsid w:val="003014C1"/>
    <w:rsid w:val="00301B26"/>
    <w:rsid w:val="00301D3B"/>
    <w:rsid w:val="00302B0A"/>
    <w:rsid w:val="00302B9B"/>
    <w:rsid w:val="0030531E"/>
    <w:rsid w:val="00307001"/>
    <w:rsid w:val="00307969"/>
    <w:rsid w:val="00312530"/>
    <w:rsid w:val="0031255B"/>
    <w:rsid w:val="00313E50"/>
    <w:rsid w:val="00314A95"/>
    <w:rsid w:val="003214EA"/>
    <w:rsid w:val="00322B68"/>
    <w:rsid w:val="003261FE"/>
    <w:rsid w:val="0032636F"/>
    <w:rsid w:val="00330D2E"/>
    <w:rsid w:val="00331578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0A5"/>
    <w:rsid w:val="00363C24"/>
    <w:rsid w:val="00365831"/>
    <w:rsid w:val="00367FEF"/>
    <w:rsid w:val="00371438"/>
    <w:rsid w:val="00371507"/>
    <w:rsid w:val="00371621"/>
    <w:rsid w:val="00372C7D"/>
    <w:rsid w:val="00374038"/>
    <w:rsid w:val="00375B7A"/>
    <w:rsid w:val="003762FD"/>
    <w:rsid w:val="00377A9F"/>
    <w:rsid w:val="003801E1"/>
    <w:rsid w:val="00384B0B"/>
    <w:rsid w:val="00385686"/>
    <w:rsid w:val="003905BB"/>
    <w:rsid w:val="003922D3"/>
    <w:rsid w:val="00392675"/>
    <w:rsid w:val="003955AA"/>
    <w:rsid w:val="00396324"/>
    <w:rsid w:val="003975B0"/>
    <w:rsid w:val="003977DF"/>
    <w:rsid w:val="003A177B"/>
    <w:rsid w:val="003A54F4"/>
    <w:rsid w:val="003B0CBB"/>
    <w:rsid w:val="003B1080"/>
    <w:rsid w:val="003B1B00"/>
    <w:rsid w:val="003B27ED"/>
    <w:rsid w:val="003B45CF"/>
    <w:rsid w:val="003B551F"/>
    <w:rsid w:val="003B5576"/>
    <w:rsid w:val="003B58C6"/>
    <w:rsid w:val="003B668E"/>
    <w:rsid w:val="003B7393"/>
    <w:rsid w:val="003C20CA"/>
    <w:rsid w:val="003C2813"/>
    <w:rsid w:val="003C3873"/>
    <w:rsid w:val="003C44D7"/>
    <w:rsid w:val="003C452F"/>
    <w:rsid w:val="003C5385"/>
    <w:rsid w:val="003D0EF7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335"/>
    <w:rsid w:val="003E375C"/>
    <w:rsid w:val="003E3A48"/>
    <w:rsid w:val="003E578F"/>
    <w:rsid w:val="003E6FD6"/>
    <w:rsid w:val="003E7948"/>
    <w:rsid w:val="003F20BC"/>
    <w:rsid w:val="003F2A6F"/>
    <w:rsid w:val="003F389F"/>
    <w:rsid w:val="003F56E5"/>
    <w:rsid w:val="003F583E"/>
    <w:rsid w:val="003F5AD0"/>
    <w:rsid w:val="003F6015"/>
    <w:rsid w:val="00402319"/>
    <w:rsid w:val="00402943"/>
    <w:rsid w:val="004029F4"/>
    <w:rsid w:val="004043C0"/>
    <w:rsid w:val="00410B8B"/>
    <w:rsid w:val="00413989"/>
    <w:rsid w:val="004145C2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3A7"/>
    <w:rsid w:val="0042577D"/>
    <w:rsid w:val="00425E3D"/>
    <w:rsid w:val="0042605A"/>
    <w:rsid w:val="004260F1"/>
    <w:rsid w:val="00427886"/>
    <w:rsid w:val="00431033"/>
    <w:rsid w:val="004310C5"/>
    <w:rsid w:val="004328C0"/>
    <w:rsid w:val="004332F5"/>
    <w:rsid w:val="0043370B"/>
    <w:rsid w:val="00433E5E"/>
    <w:rsid w:val="00433E92"/>
    <w:rsid w:val="00442C4A"/>
    <w:rsid w:val="004436ED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420"/>
    <w:rsid w:val="00484FF8"/>
    <w:rsid w:val="004850A2"/>
    <w:rsid w:val="004870BE"/>
    <w:rsid w:val="00490ECD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0568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04B"/>
    <w:rsid w:val="004E0A26"/>
    <w:rsid w:val="004E0C60"/>
    <w:rsid w:val="004E1149"/>
    <w:rsid w:val="004E18A3"/>
    <w:rsid w:val="004E2EAD"/>
    <w:rsid w:val="004E3965"/>
    <w:rsid w:val="004E5D1C"/>
    <w:rsid w:val="004E719E"/>
    <w:rsid w:val="004E7EF0"/>
    <w:rsid w:val="004F2C1A"/>
    <w:rsid w:val="004F4245"/>
    <w:rsid w:val="004F478A"/>
    <w:rsid w:val="004F4AB7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05A7"/>
    <w:rsid w:val="00521D15"/>
    <w:rsid w:val="00525E17"/>
    <w:rsid w:val="005268CB"/>
    <w:rsid w:val="00530635"/>
    <w:rsid w:val="00530AEC"/>
    <w:rsid w:val="00530FC2"/>
    <w:rsid w:val="0053134F"/>
    <w:rsid w:val="00532180"/>
    <w:rsid w:val="00534561"/>
    <w:rsid w:val="00537DE1"/>
    <w:rsid w:val="00541D9E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6BB3"/>
    <w:rsid w:val="00587D9A"/>
    <w:rsid w:val="00590626"/>
    <w:rsid w:val="00593F53"/>
    <w:rsid w:val="00593F60"/>
    <w:rsid w:val="0059471E"/>
    <w:rsid w:val="00595A00"/>
    <w:rsid w:val="00595AC9"/>
    <w:rsid w:val="00595CA7"/>
    <w:rsid w:val="00596602"/>
    <w:rsid w:val="005A1CCA"/>
    <w:rsid w:val="005A2813"/>
    <w:rsid w:val="005A3776"/>
    <w:rsid w:val="005A7F0E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4595"/>
    <w:rsid w:val="005C6988"/>
    <w:rsid w:val="005C6D76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1948"/>
    <w:rsid w:val="0061331C"/>
    <w:rsid w:val="00614495"/>
    <w:rsid w:val="006202C2"/>
    <w:rsid w:val="00621E5B"/>
    <w:rsid w:val="00622B90"/>
    <w:rsid w:val="006252F8"/>
    <w:rsid w:val="006253D1"/>
    <w:rsid w:val="00627A50"/>
    <w:rsid w:val="00630AAE"/>
    <w:rsid w:val="00631ED8"/>
    <w:rsid w:val="006345A6"/>
    <w:rsid w:val="0063481F"/>
    <w:rsid w:val="00634D22"/>
    <w:rsid w:val="00635378"/>
    <w:rsid w:val="006357B5"/>
    <w:rsid w:val="006372C9"/>
    <w:rsid w:val="006411FA"/>
    <w:rsid w:val="00643049"/>
    <w:rsid w:val="006438C9"/>
    <w:rsid w:val="00644563"/>
    <w:rsid w:val="00647F61"/>
    <w:rsid w:val="0065037A"/>
    <w:rsid w:val="006516DE"/>
    <w:rsid w:val="00652007"/>
    <w:rsid w:val="006528CA"/>
    <w:rsid w:val="00652ACD"/>
    <w:rsid w:val="00652E25"/>
    <w:rsid w:val="00656928"/>
    <w:rsid w:val="006578D2"/>
    <w:rsid w:val="00660B56"/>
    <w:rsid w:val="00660CBB"/>
    <w:rsid w:val="00660F73"/>
    <w:rsid w:val="00663A1C"/>
    <w:rsid w:val="00663DFA"/>
    <w:rsid w:val="0066416B"/>
    <w:rsid w:val="00664F16"/>
    <w:rsid w:val="0067081A"/>
    <w:rsid w:val="00670D7B"/>
    <w:rsid w:val="00671781"/>
    <w:rsid w:val="00674931"/>
    <w:rsid w:val="0068325A"/>
    <w:rsid w:val="00683A80"/>
    <w:rsid w:val="00685AFA"/>
    <w:rsid w:val="00690CD1"/>
    <w:rsid w:val="00692629"/>
    <w:rsid w:val="00695CD1"/>
    <w:rsid w:val="00696619"/>
    <w:rsid w:val="006A01F2"/>
    <w:rsid w:val="006A087F"/>
    <w:rsid w:val="006A155E"/>
    <w:rsid w:val="006A2204"/>
    <w:rsid w:val="006A28EA"/>
    <w:rsid w:val="006A38BC"/>
    <w:rsid w:val="006A4886"/>
    <w:rsid w:val="006A51EA"/>
    <w:rsid w:val="006A552C"/>
    <w:rsid w:val="006A58A5"/>
    <w:rsid w:val="006B024A"/>
    <w:rsid w:val="006B05E0"/>
    <w:rsid w:val="006B0DA0"/>
    <w:rsid w:val="006B4342"/>
    <w:rsid w:val="006B5430"/>
    <w:rsid w:val="006B5607"/>
    <w:rsid w:val="006B6BF5"/>
    <w:rsid w:val="006C0AA9"/>
    <w:rsid w:val="006C0FD9"/>
    <w:rsid w:val="006C3342"/>
    <w:rsid w:val="006C466B"/>
    <w:rsid w:val="006C4B3E"/>
    <w:rsid w:val="006C543B"/>
    <w:rsid w:val="006C6722"/>
    <w:rsid w:val="006C712C"/>
    <w:rsid w:val="006D1734"/>
    <w:rsid w:val="006D2614"/>
    <w:rsid w:val="006D334E"/>
    <w:rsid w:val="006D3636"/>
    <w:rsid w:val="006D46DE"/>
    <w:rsid w:val="006D6BAD"/>
    <w:rsid w:val="006D6F56"/>
    <w:rsid w:val="006E351A"/>
    <w:rsid w:val="006E3969"/>
    <w:rsid w:val="006E427F"/>
    <w:rsid w:val="006E6DF1"/>
    <w:rsid w:val="006E7FF4"/>
    <w:rsid w:val="006F1CE5"/>
    <w:rsid w:val="006F2DB7"/>
    <w:rsid w:val="006F2F65"/>
    <w:rsid w:val="006F3FA1"/>
    <w:rsid w:val="006F40B0"/>
    <w:rsid w:val="006F4DEC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6AA6"/>
    <w:rsid w:val="0074706A"/>
    <w:rsid w:val="00747307"/>
    <w:rsid w:val="007530E9"/>
    <w:rsid w:val="0075385C"/>
    <w:rsid w:val="00760D59"/>
    <w:rsid w:val="00763353"/>
    <w:rsid w:val="0076429B"/>
    <w:rsid w:val="00764BF0"/>
    <w:rsid w:val="00765D78"/>
    <w:rsid w:val="00766B2D"/>
    <w:rsid w:val="0077241F"/>
    <w:rsid w:val="007730BD"/>
    <w:rsid w:val="007730DC"/>
    <w:rsid w:val="00773CD2"/>
    <w:rsid w:val="00774D35"/>
    <w:rsid w:val="00780A7D"/>
    <w:rsid w:val="00782DB5"/>
    <w:rsid w:val="007839CC"/>
    <w:rsid w:val="00785D0B"/>
    <w:rsid w:val="00786442"/>
    <w:rsid w:val="007866B7"/>
    <w:rsid w:val="00790035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33E"/>
    <w:rsid w:val="007C1B96"/>
    <w:rsid w:val="007C2357"/>
    <w:rsid w:val="007C2504"/>
    <w:rsid w:val="007C2FA7"/>
    <w:rsid w:val="007C5C81"/>
    <w:rsid w:val="007C75CE"/>
    <w:rsid w:val="007D0F8A"/>
    <w:rsid w:val="007D199B"/>
    <w:rsid w:val="007D2476"/>
    <w:rsid w:val="007D4077"/>
    <w:rsid w:val="007D4116"/>
    <w:rsid w:val="007D5554"/>
    <w:rsid w:val="007D69E5"/>
    <w:rsid w:val="007D709E"/>
    <w:rsid w:val="007E0A8F"/>
    <w:rsid w:val="007E0B16"/>
    <w:rsid w:val="007E2D7B"/>
    <w:rsid w:val="007E3C57"/>
    <w:rsid w:val="007E5060"/>
    <w:rsid w:val="007E6019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5577"/>
    <w:rsid w:val="008061C5"/>
    <w:rsid w:val="00810157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277FF"/>
    <w:rsid w:val="00831BB5"/>
    <w:rsid w:val="00831DCD"/>
    <w:rsid w:val="008323FE"/>
    <w:rsid w:val="00834722"/>
    <w:rsid w:val="00834B88"/>
    <w:rsid w:val="00835B97"/>
    <w:rsid w:val="00836307"/>
    <w:rsid w:val="0083633D"/>
    <w:rsid w:val="00840CB1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3B94"/>
    <w:rsid w:val="00856E8D"/>
    <w:rsid w:val="00861C6B"/>
    <w:rsid w:val="008636EB"/>
    <w:rsid w:val="008656B6"/>
    <w:rsid w:val="00865F40"/>
    <w:rsid w:val="00871ADD"/>
    <w:rsid w:val="008729C5"/>
    <w:rsid w:val="008734C9"/>
    <w:rsid w:val="00880642"/>
    <w:rsid w:val="008813E9"/>
    <w:rsid w:val="00887776"/>
    <w:rsid w:val="00887BC7"/>
    <w:rsid w:val="00887C63"/>
    <w:rsid w:val="00890C1D"/>
    <w:rsid w:val="008921B4"/>
    <w:rsid w:val="00893A78"/>
    <w:rsid w:val="0089670C"/>
    <w:rsid w:val="00896B0E"/>
    <w:rsid w:val="008974A0"/>
    <w:rsid w:val="00897EE2"/>
    <w:rsid w:val="008A00B5"/>
    <w:rsid w:val="008A11E5"/>
    <w:rsid w:val="008A176B"/>
    <w:rsid w:val="008A4279"/>
    <w:rsid w:val="008A470B"/>
    <w:rsid w:val="008A54DD"/>
    <w:rsid w:val="008A5AC5"/>
    <w:rsid w:val="008B0B4B"/>
    <w:rsid w:val="008B12F7"/>
    <w:rsid w:val="008B1992"/>
    <w:rsid w:val="008B4F3E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E72DE"/>
    <w:rsid w:val="008F09AE"/>
    <w:rsid w:val="008F1760"/>
    <w:rsid w:val="008F2251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5A4F"/>
    <w:rsid w:val="009161EE"/>
    <w:rsid w:val="00917012"/>
    <w:rsid w:val="00917CBA"/>
    <w:rsid w:val="0092014A"/>
    <w:rsid w:val="00922EF2"/>
    <w:rsid w:val="0093011D"/>
    <w:rsid w:val="00930121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2ABC"/>
    <w:rsid w:val="00945A9A"/>
    <w:rsid w:val="00945EE3"/>
    <w:rsid w:val="0094647F"/>
    <w:rsid w:val="0094701E"/>
    <w:rsid w:val="00950376"/>
    <w:rsid w:val="00950761"/>
    <w:rsid w:val="009522FC"/>
    <w:rsid w:val="00952CD6"/>
    <w:rsid w:val="0095547A"/>
    <w:rsid w:val="00955543"/>
    <w:rsid w:val="00955A9D"/>
    <w:rsid w:val="00956F8B"/>
    <w:rsid w:val="00957337"/>
    <w:rsid w:val="00960CBB"/>
    <w:rsid w:val="00965506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3C1D"/>
    <w:rsid w:val="009A609E"/>
    <w:rsid w:val="009A6D02"/>
    <w:rsid w:val="009A7938"/>
    <w:rsid w:val="009B04A1"/>
    <w:rsid w:val="009B0B63"/>
    <w:rsid w:val="009B1BC2"/>
    <w:rsid w:val="009B42DA"/>
    <w:rsid w:val="009B4381"/>
    <w:rsid w:val="009B7C00"/>
    <w:rsid w:val="009C0241"/>
    <w:rsid w:val="009C02E3"/>
    <w:rsid w:val="009C23EB"/>
    <w:rsid w:val="009C2C83"/>
    <w:rsid w:val="009C73FA"/>
    <w:rsid w:val="009D0930"/>
    <w:rsid w:val="009D7D10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143C"/>
    <w:rsid w:val="00A01869"/>
    <w:rsid w:val="00A032E1"/>
    <w:rsid w:val="00A0365B"/>
    <w:rsid w:val="00A04F92"/>
    <w:rsid w:val="00A05D0B"/>
    <w:rsid w:val="00A06A06"/>
    <w:rsid w:val="00A10970"/>
    <w:rsid w:val="00A11077"/>
    <w:rsid w:val="00A13CA3"/>
    <w:rsid w:val="00A140B5"/>
    <w:rsid w:val="00A14685"/>
    <w:rsid w:val="00A14FC5"/>
    <w:rsid w:val="00A16699"/>
    <w:rsid w:val="00A1700E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5976"/>
    <w:rsid w:val="00A459DB"/>
    <w:rsid w:val="00A52707"/>
    <w:rsid w:val="00A5432B"/>
    <w:rsid w:val="00A5462F"/>
    <w:rsid w:val="00A54842"/>
    <w:rsid w:val="00A5653F"/>
    <w:rsid w:val="00A56C80"/>
    <w:rsid w:val="00A63318"/>
    <w:rsid w:val="00A6534A"/>
    <w:rsid w:val="00A6563E"/>
    <w:rsid w:val="00A6581C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87452"/>
    <w:rsid w:val="00A93C37"/>
    <w:rsid w:val="00A945B6"/>
    <w:rsid w:val="00A94ED2"/>
    <w:rsid w:val="00A950B7"/>
    <w:rsid w:val="00AA2D4B"/>
    <w:rsid w:val="00AA6B32"/>
    <w:rsid w:val="00AA7A6B"/>
    <w:rsid w:val="00AB0809"/>
    <w:rsid w:val="00AB096B"/>
    <w:rsid w:val="00AB2E21"/>
    <w:rsid w:val="00AB2FE7"/>
    <w:rsid w:val="00AB36E1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6F21"/>
    <w:rsid w:val="00AE7056"/>
    <w:rsid w:val="00AF08CC"/>
    <w:rsid w:val="00AF4242"/>
    <w:rsid w:val="00AF476E"/>
    <w:rsid w:val="00B01216"/>
    <w:rsid w:val="00B01363"/>
    <w:rsid w:val="00B0157A"/>
    <w:rsid w:val="00B04633"/>
    <w:rsid w:val="00B05F84"/>
    <w:rsid w:val="00B06FFE"/>
    <w:rsid w:val="00B10859"/>
    <w:rsid w:val="00B127A3"/>
    <w:rsid w:val="00B12E05"/>
    <w:rsid w:val="00B13B63"/>
    <w:rsid w:val="00B1470C"/>
    <w:rsid w:val="00B157B5"/>
    <w:rsid w:val="00B16756"/>
    <w:rsid w:val="00B16E1E"/>
    <w:rsid w:val="00B202DA"/>
    <w:rsid w:val="00B23107"/>
    <w:rsid w:val="00B23A4D"/>
    <w:rsid w:val="00B2573F"/>
    <w:rsid w:val="00B262B9"/>
    <w:rsid w:val="00B31CD9"/>
    <w:rsid w:val="00B320F9"/>
    <w:rsid w:val="00B3238F"/>
    <w:rsid w:val="00B34989"/>
    <w:rsid w:val="00B35274"/>
    <w:rsid w:val="00B37AEE"/>
    <w:rsid w:val="00B415DF"/>
    <w:rsid w:val="00B420DD"/>
    <w:rsid w:val="00B42C6F"/>
    <w:rsid w:val="00B4339B"/>
    <w:rsid w:val="00B46205"/>
    <w:rsid w:val="00B46511"/>
    <w:rsid w:val="00B51F04"/>
    <w:rsid w:val="00B52E13"/>
    <w:rsid w:val="00B54B42"/>
    <w:rsid w:val="00B552FF"/>
    <w:rsid w:val="00B55B10"/>
    <w:rsid w:val="00B600CF"/>
    <w:rsid w:val="00B6123D"/>
    <w:rsid w:val="00B61A34"/>
    <w:rsid w:val="00B61B6F"/>
    <w:rsid w:val="00B62889"/>
    <w:rsid w:val="00B6309B"/>
    <w:rsid w:val="00B63182"/>
    <w:rsid w:val="00B6476F"/>
    <w:rsid w:val="00B66047"/>
    <w:rsid w:val="00B663EA"/>
    <w:rsid w:val="00B6680B"/>
    <w:rsid w:val="00B66B27"/>
    <w:rsid w:val="00B66CBA"/>
    <w:rsid w:val="00B70505"/>
    <w:rsid w:val="00B73B17"/>
    <w:rsid w:val="00B76F6D"/>
    <w:rsid w:val="00B8208A"/>
    <w:rsid w:val="00B82D80"/>
    <w:rsid w:val="00B833DB"/>
    <w:rsid w:val="00B87A3F"/>
    <w:rsid w:val="00B87AD5"/>
    <w:rsid w:val="00B90115"/>
    <w:rsid w:val="00B90126"/>
    <w:rsid w:val="00B91235"/>
    <w:rsid w:val="00B92EDC"/>
    <w:rsid w:val="00B930B8"/>
    <w:rsid w:val="00B936F7"/>
    <w:rsid w:val="00B938C6"/>
    <w:rsid w:val="00B94254"/>
    <w:rsid w:val="00B95D3D"/>
    <w:rsid w:val="00B973FE"/>
    <w:rsid w:val="00BA2608"/>
    <w:rsid w:val="00BA4B2B"/>
    <w:rsid w:val="00BA4F95"/>
    <w:rsid w:val="00BA55E2"/>
    <w:rsid w:val="00BA6898"/>
    <w:rsid w:val="00BA7312"/>
    <w:rsid w:val="00BA78F1"/>
    <w:rsid w:val="00BB14C4"/>
    <w:rsid w:val="00BB2D20"/>
    <w:rsid w:val="00BB38C9"/>
    <w:rsid w:val="00BB4BCF"/>
    <w:rsid w:val="00BB5796"/>
    <w:rsid w:val="00BB5862"/>
    <w:rsid w:val="00BB7C7E"/>
    <w:rsid w:val="00BC06B7"/>
    <w:rsid w:val="00BC12F7"/>
    <w:rsid w:val="00BC3465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BA5"/>
    <w:rsid w:val="00C12CCF"/>
    <w:rsid w:val="00C12EE5"/>
    <w:rsid w:val="00C1566E"/>
    <w:rsid w:val="00C1578A"/>
    <w:rsid w:val="00C20807"/>
    <w:rsid w:val="00C23BA5"/>
    <w:rsid w:val="00C26E1D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46A95"/>
    <w:rsid w:val="00C50391"/>
    <w:rsid w:val="00C5274F"/>
    <w:rsid w:val="00C54662"/>
    <w:rsid w:val="00C576E1"/>
    <w:rsid w:val="00C57E77"/>
    <w:rsid w:val="00C605E8"/>
    <w:rsid w:val="00C61167"/>
    <w:rsid w:val="00C6384C"/>
    <w:rsid w:val="00C63D21"/>
    <w:rsid w:val="00C66831"/>
    <w:rsid w:val="00C66BBC"/>
    <w:rsid w:val="00C67729"/>
    <w:rsid w:val="00C7033C"/>
    <w:rsid w:val="00C70A15"/>
    <w:rsid w:val="00C725A4"/>
    <w:rsid w:val="00C74992"/>
    <w:rsid w:val="00C804F2"/>
    <w:rsid w:val="00C80B43"/>
    <w:rsid w:val="00C83A73"/>
    <w:rsid w:val="00C84BF3"/>
    <w:rsid w:val="00C85BC6"/>
    <w:rsid w:val="00C9147B"/>
    <w:rsid w:val="00C933F5"/>
    <w:rsid w:val="00C94756"/>
    <w:rsid w:val="00C9587F"/>
    <w:rsid w:val="00CA0399"/>
    <w:rsid w:val="00CA1CE5"/>
    <w:rsid w:val="00CA2095"/>
    <w:rsid w:val="00CA4BED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1ECD"/>
    <w:rsid w:val="00CC200C"/>
    <w:rsid w:val="00CC3865"/>
    <w:rsid w:val="00CC3B19"/>
    <w:rsid w:val="00CC47A6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D5AC9"/>
    <w:rsid w:val="00CE0E82"/>
    <w:rsid w:val="00CE12DD"/>
    <w:rsid w:val="00CE1C19"/>
    <w:rsid w:val="00CE5234"/>
    <w:rsid w:val="00CE6732"/>
    <w:rsid w:val="00CF0287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CD6"/>
    <w:rsid w:val="00D10EF3"/>
    <w:rsid w:val="00D115A3"/>
    <w:rsid w:val="00D1206A"/>
    <w:rsid w:val="00D150CD"/>
    <w:rsid w:val="00D1746A"/>
    <w:rsid w:val="00D21ADA"/>
    <w:rsid w:val="00D228D7"/>
    <w:rsid w:val="00D2703D"/>
    <w:rsid w:val="00D33463"/>
    <w:rsid w:val="00D3600F"/>
    <w:rsid w:val="00D4041E"/>
    <w:rsid w:val="00D41015"/>
    <w:rsid w:val="00D42D08"/>
    <w:rsid w:val="00D42D28"/>
    <w:rsid w:val="00D46005"/>
    <w:rsid w:val="00D46916"/>
    <w:rsid w:val="00D502F1"/>
    <w:rsid w:val="00D50D66"/>
    <w:rsid w:val="00D52588"/>
    <w:rsid w:val="00D52ED9"/>
    <w:rsid w:val="00D5399C"/>
    <w:rsid w:val="00D5576D"/>
    <w:rsid w:val="00D55847"/>
    <w:rsid w:val="00D55BB6"/>
    <w:rsid w:val="00D6133C"/>
    <w:rsid w:val="00D61962"/>
    <w:rsid w:val="00D626A1"/>
    <w:rsid w:val="00D636C5"/>
    <w:rsid w:val="00D63F38"/>
    <w:rsid w:val="00D642E3"/>
    <w:rsid w:val="00D64E4D"/>
    <w:rsid w:val="00D66823"/>
    <w:rsid w:val="00D70837"/>
    <w:rsid w:val="00D70FD8"/>
    <w:rsid w:val="00D72A17"/>
    <w:rsid w:val="00D7300F"/>
    <w:rsid w:val="00D736A8"/>
    <w:rsid w:val="00D738B2"/>
    <w:rsid w:val="00D75BD3"/>
    <w:rsid w:val="00D77C57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018"/>
    <w:rsid w:val="00DA65C4"/>
    <w:rsid w:val="00DA6643"/>
    <w:rsid w:val="00DA7AC2"/>
    <w:rsid w:val="00DB0809"/>
    <w:rsid w:val="00DB2751"/>
    <w:rsid w:val="00DB322F"/>
    <w:rsid w:val="00DB3B97"/>
    <w:rsid w:val="00DB4535"/>
    <w:rsid w:val="00DB463A"/>
    <w:rsid w:val="00DB51D5"/>
    <w:rsid w:val="00DB79BA"/>
    <w:rsid w:val="00DB7A50"/>
    <w:rsid w:val="00DB7A75"/>
    <w:rsid w:val="00DB7D27"/>
    <w:rsid w:val="00DC1764"/>
    <w:rsid w:val="00DC3ADF"/>
    <w:rsid w:val="00DC4BA0"/>
    <w:rsid w:val="00DC4CFD"/>
    <w:rsid w:val="00DC597F"/>
    <w:rsid w:val="00DD0B44"/>
    <w:rsid w:val="00DD1294"/>
    <w:rsid w:val="00DD4150"/>
    <w:rsid w:val="00DD4F25"/>
    <w:rsid w:val="00DD6476"/>
    <w:rsid w:val="00DD696B"/>
    <w:rsid w:val="00DD7FD6"/>
    <w:rsid w:val="00DE06B4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8D6"/>
    <w:rsid w:val="00E00B1C"/>
    <w:rsid w:val="00E02419"/>
    <w:rsid w:val="00E03463"/>
    <w:rsid w:val="00E0447A"/>
    <w:rsid w:val="00E07C30"/>
    <w:rsid w:val="00E105F5"/>
    <w:rsid w:val="00E10F09"/>
    <w:rsid w:val="00E11995"/>
    <w:rsid w:val="00E11A52"/>
    <w:rsid w:val="00E123E0"/>
    <w:rsid w:val="00E127F2"/>
    <w:rsid w:val="00E1405B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3A4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7A3"/>
    <w:rsid w:val="00E6683A"/>
    <w:rsid w:val="00E67D04"/>
    <w:rsid w:val="00E710E3"/>
    <w:rsid w:val="00E711A1"/>
    <w:rsid w:val="00E71F50"/>
    <w:rsid w:val="00E7305E"/>
    <w:rsid w:val="00E739D4"/>
    <w:rsid w:val="00E74D97"/>
    <w:rsid w:val="00E756A2"/>
    <w:rsid w:val="00E75F9D"/>
    <w:rsid w:val="00E77C46"/>
    <w:rsid w:val="00E8123D"/>
    <w:rsid w:val="00E829BA"/>
    <w:rsid w:val="00E8456D"/>
    <w:rsid w:val="00E860F0"/>
    <w:rsid w:val="00E87A5F"/>
    <w:rsid w:val="00E913DE"/>
    <w:rsid w:val="00E92339"/>
    <w:rsid w:val="00E93567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963"/>
    <w:rsid w:val="00EB1A80"/>
    <w:rsid w:val="00EB1E3B"/>
    <w:rsid w:val="00EB310C"/>
    <w:rsid w:val="00EB3BDA"/>
    <w:rsid w:val="00EB403C"/>
    <w:rsid w:val="00EB5F67"/>
    <w:rsid w:val="00EB6BFB"/>
    <w:rsid w:val="00EC2CD6"/>
    <w:rsid w:val="00EC4198"/>
    <w:rsid w:val="00EC439F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34C6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1F41"/>
    <w:rsid w:val="00F34CFA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54E0"/>
    <w:rsid w:val="00F56311"/>
    <w:rsid w:val="00F61B4C"/>
    <w:rsid w:val="00F61D30"/>
    <w:rsid w:val="00F637B9"/>
    <w:rsid w:val="00F63AD5"/>
    <w:rsid w:val="00F64861"/>
    <w:rsid w:val="00F6510E"/>
    <w:rsid w:val="00F66AF9"/>
    <w:rsid w:val="00F7054B"/>
    <w:rsid w:val="00F707C9"/>
    <w:rsid w:val="00F71529"/>
    <w:rsid w:val="00F73C91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1FDB"/>
    <w:rsid w:val="00FA3C0F"/>
    <w:rsid w:val="00FA46F0"/>
    <w:rsid w:val="00FA5736"/>
    <w:rsid w:val="00FA5954"/>
    <w:rsid w:val="00FA660D"/>
    <w:rsid w:val="00FA69AE"/>
    <w:rsid w:val="00FA6D57"/>
    <w:rsid w:val="00FB132E"/>
    <w:rsid w:val="00FB2616"/>
    <w:rsid w:val="00FB2BE4"/>
    <w:rsid w:val="00FB35FF"/>
    <w:rsid w:val="00FB6B21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A3C1D"/>
    <w:rPr>
      <w:sz w:val="21"/>
      <w:szCs w:val="21"/>
    </w:rPr>
  </w:style>
  <w:style w:type="character" w:styleId="a4">
    <w:name w:val="Hyperlink"/>
    <w:rsid w:val="009A3C1D"/>
    <w:rPr>
      <w:color w:val="0000FF"/>
      <w:u w:val="single"/>
    </w:rPr>
  </w:style>
  <w:style w:type="character" w:customStyle="1" w:styleId="Char">
    <w:name w:val="页眉 Char"/>
    <w:link w:val="a5"/>
    <w:rsid w:val="009A3C1D"/>
    <w:rPr>
      <w:kern w:val="2"/>
      <w:sz w:val="18"/>
      <w:szCs w:val="18"/>
    </w:rPr>
  </w:style>
  <w:style w:type="character" w:customStyle="1" w:styleId="Char0">
    <w:name w:val="页脚 Char"/>
    <w:link w:val="a6"/>
    <w:rsid w:val="009A3C1D"/>
    <w:rPr>
      <w:kern w:val="2"/>
      <w:sz w:val="18"/>
      <w:szCs w:val="18"/>
    </w:rPr>
  </w:style>
  <w:style w:type="character" w:customStyle="1" w:styleId="Char1">
    <w:name w:val="批注文字 Char"/>
    <w:link w:val="a7"/>
    <w:rsid w:val="009A3C1D"/>
    <w:rPr>
      <w:kern w:val="2"/>
      <w:sz w:val="21"/>
      <w:szCs w:val="24"/>
    </w:rPr>
  </w:style>
  <w:style w:type="paragraph" w:styleId="a5">
    <w:name w:val="header"/>
    <w:basedOn w:val="a"/>
    <w:link w:val="Char"/>
    <w:rsid w:val="009A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9A3C1D"/>
    <w:pPr>
      <w:jc w:val="left"/>
    </w:pPr>
  </w:style>
  <w:style w:type="paragraph" w:styleId="a6">
    <w:name w:val="footer"/>
    <w:basedOn w:val="a"/>
    <w:link w:val="Char0"/>
    <w:rsid w:val="009A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9A3C1D"/>
    <w:rPr>
      <w:sz w:val="18"/>
      <w:szCs w:val="18"/>
    </w:rPr>
  </w:style>
  <w:style w:type="paragraph" w:customStyle="1" w:styleId="Char2">
    <w:name w:val="Char"/>
    <w:basedOn w:val="a"/>
    <w:rsid w:val="009A3C1D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2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3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9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0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9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1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6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9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4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6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4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2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8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9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2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7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2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3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6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3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5C61-81E2-4EC7-AC24-DE1EF43A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BUAA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何情</cp:lastModifiedBy>
  <cp:revision>19</cp:revision>
  <cp:lastPrinted>2015-06-26T09:36:00Z</cp:lastPrinted>
  <dcterms:created xsi:type="dcterms:W3CDTF">2015-06-19T09:49:00Z</dcterms:created>
  <dcterms:modified xsi:type="dcterms:W3CDTF">2015-06-28T14:56:00Z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